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39BF" w14:textId="77777777" w:rsidR="00C8272F" w:rsidRPr="00C8272F" w:rsidRDefault="00C8272F" w:rsidP="00C24EAC">
      <w:pPr>
        <w:keepNext/>
        <w:spacing w:before="240" w:after="60"/>
        <w:ind w:right="26"/>
        <w:outlineLvl w:val="0"/>
        <w:rPr>
          <w:rFonts w:ascii="Arial" w:eastAsia="Times New Roman" w:hAnsi="Arial" w:cs="Arial"/>
          <w:b/>
          <w:kern w:val="32"/>
          <w:sz w:val="32"/>
          <w:szCs w:val="32"/>
        </w:rPr>
      </w:pPr>
      <w:r w:rsidRPr="00C8272F">
        <w:rPr>
          <w:rFonts w:ascii="Arial" w:eastAsia="Times New Roman" w:hAnsi="Arial" w:cs="Arial"/>
          <w:b/>
          <w:kern w:val="32"/>
          <w:sz w:val="32"/>
          <w:szCs w:val="32"/>
        </w:rPr>
        <w:t>Guidance notes: Applicant Information Form (Part 1)</w:t>
      </w:r>
    </w:p>
    <w:p w14:paraId="13E9FD73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</w:p>
    <w:p w14:paraId="12ACECF0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  <w:r w:rsidRPr="00C8272F">
        <w:rPr>
          <w:rFonts w:ascii="Arial" w:eastAsia="MS Mincho" w:hAnsi="Arial" w:cs="Arial"/>
          <w:sz w:val="22"/>
          <w:szCs w:val="22"/>
        </w:rPr>
        <w:t xml:space="preserve">Please read these notes carefully </w:t>
      </w:r>
      <w:r w:rsidRPr="00C8272F">
        <w:rPr>
          <w:rFonts w:ascii="Arial" w:eastAsia="MS Mincho" w:hAnsi="Arial" w:cs="Arial"/>
          <w:b/>
          <w:sz w:val="22"/>
          <w:szCs w:val="22"/>
        </w:rPr>
        <w:t>before</w:t>
      </w:r>
      <w:r w:rsidRPr="00C8272F">
        <w:rPr>
          <w:rFonts w:ascii="Arial" w:eastAsia="MS Mincho" w:hAnsi="Arial" w:cs="Arial"/>
          <w:sz w:val="22"/>
          <w:szCs w:val="22"/>
        </w:rPr>
        <w:t xml:space="preserve"> completing the application form.</w:t>
      </w:r>
    </w:p>
    <w:p w14:paraId="0F0A7A99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</w:p>
    <w:p w14:paraId="200DF708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  <w:r w:rsidRPr="00C8272F">
        <w:rPr>
          <w:rFonts w:ascii="Arial" w:eastAsia="MS Mincho" w:hAnsi="Arial" w:cs="Arial"/>
          <w:sz w:val="22"/>
          <w:szCs w:val="22"/>
        </w:rPr>
        <w:t>1. Complete all sections of this form (Part 1) and the Applicant Statement Form (Part 2).</w:t>
      </w:r>
    </w:p>
    <w:p w14:paraId="52CAB144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</w:p>
    <w:p w14:paraId="44FF62DB" w14:textId="72EAD05A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  <w:r w:rsidRPr="00C8272F">
        <w:rPr>
          <w:rFonts w:ascii="Arial" w:eastAsia="MS Mincho" w:hAnsi="Arial" w:cs="Arial"/>
          <w:sz w:val="22"/>
          <w:szCs w:val="22"/>
        </w:rPr>
        <w:t>2.</w:t>
      </w:r>
      <w:r w:rsidRPr="00C8272F">
        <w:rPr>
          <w:rFonts w:ascii="Arial" w:eastAsia="MS Mincho" w:hAnsi="Arial" w:cs="Arial"/>
          <w:b/>
          <w:sz w:val="22"/>
          <w:szCs w:val="22"/>
        </w:rPr>
        <w:t xml:space="preserve"> Please do not send your CV</w:t>
      </w:r>
      <w:r w:rsidR="00C24EAC" w:rsidRPr="00A439DB">
        <w:rPr>
          <w:rFonts w:ascii="Arial" w:eastAsia="MS Mincho" w:hAnsi="Arial" w:cs="Arial"/>
          <w:b/>
          <w:sz w:val="22"/>
          <w:szCs w:val="22"/>
        </w:rPr>
        <w:t xml:space="preserve"> or resume</w:t>
      </w:r>
      <w:r w:rsidRPr="00C8272F">
        <w:rPr>
          <w:rFonts w:ascii="Arial" w:eastAsia="MS Mincho" w:hAnsi="Arial" w:cs="Arial"/>
          <w:sz w:val="22"/>
          <w:szCs w:val="22"/>
        </w:rPr>
        <w:t xml:space="preserve"> as this will not be accepted in place of, or in addition to, completed application forms.</w:t>
      </w:r>
    </w:p>
    <w:p w14:paraId="14804DA5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</w:p>
    <w:p w14:paraId="192F5D81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  <w:r w:rsidRPr="00C8272F">
        <w:rPr>
          <w:rFonts w:ascii="Arial" w:eastAsia="MS Mincho" w:hAnsi="Arial" w:cs="Arial"/>
          <w:sz w:val="22"/>
          <w:szCs w:val="22"/>
        </w:rPr>
        <w:t xml:space="preserve">3. This form is used for administration purposes to track your application. </w:t>
      </w:r>
    </w:p>
    <w:p w14:paraId="4922D7EF" w14:textId="77777777" w:rsidR="00C8272F" w:rsidRPr="00C8272F" w:rsidRDefault="00C8272F" w:rsidP="00C24EAC">
      <w:pPr>
        <w:ind w:right="26"/>
        <w:rPr>
          <w:rFonts w:ascii="Arial" w:eastAsia="MS Mincho" w:hAnsi="Arial" w:cs="Arial"/>
          <w:color w:val="000000"/>
          <w:sz w:val="22"/>
          <w:szCs w:val="22"/>
        </w:rPr>
      </w:pPr>
    </w:p>
    <w:p w14:paraId="58C2BCE5" w14:textId="7695E12E" w:rsidR="00C8272F" w:rsidRPr="00C8272F" w:rsidRDefault="00C8272F" w:rsidP="00C24EAC">
      <w:pPr>
        <w:ind w:right="26"/>
        <w:rPr>
          <w:rFonts w:ascii="Arial" w:eastAsia="MS Mincho" w:hAnsi="Arial" w:cs="Arial"/>
          <w:b/>
          <w:color w:val="000000"/>
          <w:sz w:val="22"/>
          <w:szCs w:val="22"/>
        </w:rPr>
      </w:pPr>
      <w:r w:rsidRPr="00C8272F">
        <w:rPr>
          <w:rFonts w:ascii="Arial" w:eastAsia="MS Mincho" w:hAnsi="Arial" w:cs="Arial"/>
          <w:color w:val="000000"/>
          <w:sz w:val="22"/>
          <w:szCs w:val="22"/>
        </w:rPr>
        <w:t xml:space="preserve">4. Completed application forms for the </w:t>
      </w:r>
      <w:r w:rsidR="00A439DB" w:rsidRPr="00A439DB">
        <w:rPr>
          <w:rFonts w:ascii="Arial" w:eastAsia="MS Mincho" w:hAnsi="Arial" w:cs="Arial"/>
          <w:color w:val="000000"/>
          <w:sz w:val="22"/>
          <w:szCs w:val="22"/>
        </w:rPr>
        <w:t>Project Manager (Kenya)</w:t>
      </w:r>
      <w:r w:rsidRPr="00C8272F">
        <w:rPr>
          <w:rFonts w:ascii="Arial" w:eastAsia="MS Mincho" w:hAnsi="Arial" w:cs="Arial"/>
          <w:color w:val="000000"/>
          <w:sz w:val="22"/>
          <w:szCs w:val="22"/>
        </w:rPr>
        <w:t xml:space="preserve"> position with Reconciliation Initiatives must be received by </w:t>
      </w:r>
      <w:r w:rsidR="00F30F45" w:rsidRPr="00F30F45">
        <w:rPr>
          <w:rFonts w:ascii="Arial" w:eastAsia="MS Mincho" w:hAnsi="Arial" w:cs="Arial"/>
          <w:b/>
          <w:bCs/>
          <w:color w:val="000000"/>
          <w:sz w:val="22"/>
          <w:szCs w:val="22"/>
        </w:rPr>
        <w:t xml:space="preserve">Wednesday </w:t>
      </w:r>
      <w:r w:rsidR="000B3F09">
        <w:rPr>
          <w:rFonts w:ascii="Arial" w:eastAsia="MS Mincho" w:hAnsi="Arial" w:cs="Arial"/>
          <w:b/>
          <w:bCs/>
          <w:color w:val="000000"/>
          <w:sz w:val="22"/>
          <w:szCs w:val="22"/>
        </w:rPr>
        <w:t>30</w:t>
      </w:r>
      <w:r w:rsidR="000B3F09" w:rsidRPr="000B3F09">
        <w:rPr>
          <w:rFonts w:ascii="Arial" w:eastAsia="MS Mincho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0B3F09">
        <w:rPr>
          <w:rFonts w:ascii="Arial" w:eastAsia="MS Mincho" w:hAnsi="Arial" w:cs="Arial"/>
          <w:b/>
          <w:bCs/>
          <w:color w:val="000000"/>
          <w:sz w:val="22"/>
          <w:szCs w:val="22"/>
        </w:rPr>
        <w:t xml:space="preserve"> </w:t>
      </w:r>
      <w:r w:rsidR="00F30F45" w:rsidRPr="00F30F45">
        <w:rPr>
          <w:rFonts w:ascii="Arial" w:eastAsia="MS Mincho" w:hAnsi="Arial" w:cs="Arial"/>
          <w:b/>
          <w:bCs/>
          <w:color w:val="000000"/>
          <w:sz w:val="22"/>
          <w:szCs w:val="22"/>
        </w:rPr>
        <w:t>April 2025 at 5 pm (EAT)</w:t>
      </w:r>
      <w:r w:rsidRPr="00C8272F">
        <w:rPr>
          <w:rFonts w:ascii="Arial" w:eastAsia="MS Mincho" w:hAnsi="Arial" w:cs="Arial"/>
          <w:b/>
          <w:color w:val="000000"/>
          <w:sz w:val="22"/>
          <w:szCs w:val="22"/>
        </w:rPr>
        <w:t>.</w:t>
      </w:r>
    </w:p>
    <w:p w14:paraId="41D58B90" w14:textId="77777777" w:rsidR="00C8272F" w:rsidRPr="00C8272F" w:rsidRDefault="00C8272F" w:rsidP="00C24EAC">
      <w:pPr>
        <w:ind w:right="26"/>
        <w:rPr>
          <w:rFonts w:ascii="Arial" w:eastAsia="MS Mincho" w:hAnsi="Arial" w:cs="Arial"/>
          <w:color w:val="000000"/>
          <w:sz w:val="22"/>
          <w:szCs w:val="22"/>
        </w:rPr>
      </w:pPr>
    </w:p>
    <w:p w14:paraId="3857DC25" w14:textId="056F225D" w:rsidR="00C8272F" w:rsidRPr="003020CE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  <w:bookmarkStart w:id="0" w:name="_Hlk14431371"/>
      <w:r w:rsidRPr="00C8272F">
        <w:rPr>
          <w:rFonts w:ascii="Arial" w:eastAsia="MS Mincho" w:hAnsi="Arial" w:cs="Arial"/>
          <w:color w:val="000000"/>
          <w:sz w:val="22"/>
          <w:szCs w:val="22"/>
        </w:rPr>
        <w:t>5. Send your completed application forms, parts 1 and 2, by email to</w:t>
      </w:r>
      <w:r w:rsidR="003020CE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3020CE">
        <w:rPr>
          <w:rFonts w:ascii="Arial" w:eastAsia="MS Mincho" w:hAnsi="Arial" w:cs="Arial"/>
          <w:sz w:val="22"/>
          <w:szCs w:val="22"/>
        </w:rPr>
        <w:t>susan@</w:t>
      </w:r>
      <w:r w:rsidR="003020CE" w:rsidRPr="00EC2845">
        <w:rPr>
          <w:rFonts w:ascii="Arial" w:eastAsia="MS Mincho" w:hAnsi="Arial" w:cs="Arial"/>
          <w:sz w:val="22"/>
          <w:szCs w:val="22"/>
        </w:rPr>
        <w:t>ekogglobal.com</w:t>
      </w:r>
      <w:r w:rsidRPr="00C8272F">
        <w:rPr>
          <w:rFonts w:ascii="Arial" w:eastAsia="MS Mincho" w:hAnsi="Arial" w:cs="Arial"/>
          <w:color w:val="000000"/>
          <w:sz w:val="22"/>
          <w:szCs w:val="22"/>
        </w:rPr>
        <w:t xml:space="preserve">, </w:t>
      </w:r>
      <w:bookmarkStart w:id="1" w:name="_Hlk15288796"/>
      <w:r w:rsidRPr="00C8272F">
        <w:rPr>
          <w:rFonts w:ascii="Arial" w:eastAsia="MS Mincho" w:hAnsi="Arial" w:cs="Arial"/>
          <w:color w:val="000000"/>
          <w:sz w:val="22"/>
          <w:szCs w:val="22"/>
        </w:rPr>
        <w:t xml:space="preserve">with the subject: </w:t>
      </w:r>
      <w:r w:rsidR="00A447F1" w:rsidRPr="00A447F1">
        <w:rPr>
          <w:rFonts w:ascii="Arial" w:eastAsia="MS Mincho" w:hAnsi="Arial" w:cs="Arial"/>
          <w:b/>
          <w:bCs/>
          <w:color w:val="000000"/>
          <w:sz w:val="22"/>
          <w:szCs w:val="22"/>
        </w:rPr>
        <w:t xml:space="preserve">Project Manager (Kenya) RI </w:t>
      </w:r>
      <w:r w:rsidRPr="00C8272F">
        <w:rPr>
          <w:rFonts w:ascii="Arial" w:eastAsia="MS Mincho" w:hAnsi="Arial" w:cs="Arial"/>
          <w:b/>
          <w:bCs/>
          <w:color w:val="000000"/>
          <w:sz w:val="22"/>
          <w:szCs w:val="22"/>
        </w:rPr>
        <w:t>Application</w:t>
      </w:r>
      <w:r w:rsidRPr="00C8272F">
        <w:rPr>
          <w:rFonts w:ascii="Arial" w:eastAsia="MS Mincho" w:hAnsi="Arial" w:cs="Arial"/>
          <w:color w:val="000000"/>
          <w:sz w:val="22"/>
          <w:szCs w:val="22"/>
        </w:rPr>
        <w:t xml:space="preserve">. </w:t>
      </w:r>
      <w:bookmarkEnd w:id="1"/>
      <w:r w:rsidRPr="00F30F45">
        <w:rPr>
          <w:rFonts w:ascii="Arial" w:eastAsia="MS Mincho" w:hAnsi="Arial" w:cs="Arial"/>
          <w:sz w:val="22"/>
          <w:szCs w:val="22"/>
        </w:rPr>
        <w:t>Your Applicant Information Form (Part 1) will need to be submitted as a scanned PDF document showing your signature.</w:t>
      </w:r>
      <w:r w:rsidRPr="00C8272F">
        <w:rPr>
          <w:rFonts w:ascii="Arial" w:eastAsia="MS Mincho" w:hAnsi="Arial" w:cs="Arial"/>
          <w:color w:val="000000"/>
          <w:sz w:val="22"/>
          <w:szCs w:val="22"/>
        </w:rPr>
        <w:t xml:space="preserve"> Your Applicant Statement Form (Part 2) should be submitted as a Word document.</w:t>
      </w:r>
    </w:p>
    <w:bookmarkEnd w:id="0"/>
    <w:p w14:paraId="1DA54033" w14:textId="77777777" w:rsidR="00C8272F" w:rsidRPr="00C8272F" w:rsidRDefault="00C8272F" w:rsidP="00C24EAC">
      <w:pPr>
        <w:ind w:right="26"/>
        <w:rPr>
          <w:rFonts w:ascii="Arial" w:eastAsia="MS Mincho" w:hAnsi="Arial" w:cs="Arial"/>
          <w:color w:val="000000"/>
          <w:sz w:val="22"/>
          <w:szCs w:val="22"/>
        </w:rPr>
      </w:pPr>
    </w:p>
    <w:p w14:paraId="679CA650" w14:textId="4EBAA5C6" w:rsidR="00C8272F" w:rsidRPr="00C8272F" w:rsidRDefault="00C8272F" w:rsidP="00C24EAC">
      <w:pPr>
        <w:ind w:right="26"/>
        <w:rPr>
          <w:rFonts w:ascii="Arial" w:eastAsia="MS Mincho" w:hAnsi="Arial" w:cs="Arial"/>
          <w:color w:val="000000"/>
          <w:sz w:val="22"/>
          <w:szCs w:val="22"/>
        </w:rPr>
      </w:pPr>
      <w:r w:rsidRPr="00C8272F">
        <w:rPr>
          <w:rFonts w:ascii="Arial" w:eastAsia="MS Mincho" w:hAnsi="Arial" w:cs="Arial"/>
          <w:color w:val="000000"/>
          <w:sz w:val="22"/>
          <w:szCs w:val="22"/>
        </w:rPr>
        <w:t xml:space="preserve">6. </w:t>
      </w:r>
      <w:r w:rsidRPr="00C8272F">
        <w:rPr>
          <w:rFonts w:ascii="Arial" w:eastAsia="MS Mincho" w:hAnsi="Arial" w:cs="Arial"/>
          <w:sz w:val="22"/>
          <w:szCs w:val="22"/>
        </w:rPr>
        <w:t>You will receive an email acknowledgement from us when we receive your application. If you have not heard from us within</w:t>
      </w:r>
      <w:r w:rsidR="00F30F45">
        <w:rPr>
          <w:rFonts w:ascii="Arial" w:eastAsia="MS Mincho" w:hAnsi="Arial" w:cs="Arial"/>
          <w:sz w:val="22"/>
          <w:szCs w:val="22"/>
        </w:rPr>
        <w:t xml:space="preserve"> ten </w:t>
      </w:r>
      <w:r w:rsidRPr="00C8272F">
        <w:rPr>
          <w:rFonts w:ascii="Arial" w:eastAsia="MS Mincho" w:hAnsi="Arial" w:cs="Arial"/>
          <w:sz w:val="22"/>
          <w:szCs w:val="22"/>
        </w:rPr>
        <w:t xml:space="preserve">working days of sending the application to us, please email </w:t>
      </w:r>
      <w:bookmarkStart w:id="2" w:name="_Hlk124171170"/>
      <w:r w:rsidR="00F30F45" w:rsidRPr="00C005A3">
        <w:rPr>
          <w:rFonts w:ascii="Arial" w:eastAsia="Times New Roman" w:hAnsi="Arial" w:cs="Arial"/>
          <w:sz w:val="22"/>
          <w:szCs w:val="22"/>
          <w:lang w:eastAsia="en-GB"/>
        </w:rPr>
        <w:t>riprojectmanagervacancy@gmail.com</w:t>
      </w:r>
      <w:r w:rsidRPr="00C8272F">
        <w:rPr>
          <w:rFonts w:ascii="Arial" w:eastAsia="MS Mincho" w:hAnsi="Arial" w:cs="Arial"/>
          <w:sz w:val="22"/>
          <w:szCs w:val="22"/>
        </w:rPr>
        <w:t xml:space="preserve">. </w:t>
      </w:r>
      <w:bookmarkEnd w:id="2"/>
      <w:r w:rsidRPr="00C8272F">
        <w:rPr>
          <w:rFonts w:ascii="Arial" w:eastAsia="MS Mincho" w:hAnsi="Arial" w:cs="Arial"/>
          <w:sz w:val="22"/>
          <w:szCs w:val="22"/>
        </w:rPr>
        <w:t>After shortlisting has taken place, you will be notified by email of the outcome of your application.</w:t>
      </w:r>
    </w:p>
    <w:p w14:paraId="7FA53755" w14:textId="77777777" w:rsidR="00C8272F" w:rsidRPr="00C8272F" w:rsidRDefault="00C8272F" w:rsidP="00C24EAC">
      <w:pPr>
        <w:ind w:right="26"/>
        <w:rPr>
          <w:rFonts w:ascii="Arial" w:eastAsia="MS Mincho" w:hAnsi="Arial" w:cs="Arial"/>
          <w:color w:val="000000"/>
          <w:sz w:val="22"/>
          <w:szCs w:val="22"/>
        </w:rPr>
      </w:pPr>
    </w:p>
    <w:p w14:paraId="0048A3C8" w14:textId="2476D80C" w:rsidR="00C8272F" w:rsidRPr="00C8272F" w:rsidRDefault="00C8272F" w:rsidP="00F30F45">
      <w:pPr>
        <w:ind w:right="26"/>
        <w:rPr>
          <w:rFonts w:ascii="Arial" w:eastAsia="MS Mincho" w:hAnsi="Arial" w:cs="Arial"/>
          <w:color w:val="000000"/>
          <w:sz w:val="22"/>
          <w:szCs w:val="22"/>
        </w:rPr>
      </w:pPr>
      <w:r w:rsidRPr="00C8272F">
        <w:rPr>
          <w:rFonts w:ascii="Arial" w:eastAsia="MS Mincho" w:hAnsi="Arial" w:cs="Arial"/>
          <w:color w:val="000000"/>
          <w:sz w:val="22"/>
          <w:szCs w:val="22"/>
        </w:rPr>
        <w:t xml:space="preserve">7. </w:t>
      </w:r>
      <w:r w:rsidR="00F30F45" w:rsidRPr="00F30F45">
        <w:rPr>
          <w:rFonts w:ascii="Arial" w:eastAsia="MS Mincho" w:hAnsi="Arial" w:cs="Arial"/>
          <w:color w:val="000000"/>
          <w:sz w:val="22"/>
          <w:szCs w:val="22"/>
        </w:rPr>
        <w:t>Initial screening interviews will take place between Friday 2nd May and Friday 9th May 2025.</w:t>
      </w:r>
      <w:r w:rsidR="00F30F45">
        <w:rPr>
          <w:rFonts w:ascii="Arial" w:eastAsia="MS Mincho" w:hAnsi="Arial" w:cs="Arial"/>
          <w:color w:val="000000"/>
          <w:sz w:val="22"/>
          <w:szCs w:val="22"/>
        </w:rPr>
        <w:t xml:space="preserve"> </w:t>
      </w:r>
      <w:r w:rsidR="00F30F45" w:rsidRPr="00F30F45">
        <w:rPr>
          <w:rFonts w:ascii="Arial" w:eastAsia="MS Mincho" w:hAnsi="Arial" w:cs="Arial"/>
          <w:color w:val="000000"/>
          <w:sz w:val="22"/>
          <w:szCs w:val="22"/>
        </w:rPr>
        <w:t>The main interviews will be held on Wednesday 28th May 2025 unless we let you know otherwise.</w:t>
      </w:r>
    </w:p>
    <w:p w14:paraId="7DBFD258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</w:p>
    <w:p w14:paraId="67A01DAB" w14:textId="056E7262" w:rsidR="001D7997" w:rsidRPr="00F30F45" w:rsidRDefault="00C8272F" w:rsidP="001D7997">
      <w:pPr>
        <w:textAlignment w:val="baseline"/>
        <w:rPr>
          <w:rFonts w:ascii="Arial" w:eastAsia="MS Mincho" w:hAnsi="Arial" w:cs="Arial"/>
          <w:color w:val="000000"/>
          <w:sz w:val="22"/>
          <w:szCs w:val="22"/>
        </w:rPr>
      </w:pPr>
      <w:r w:rsidRPr="00C8272F">
        <w:rPr>
          <w:rFonts w:ascii="Arial" w:eastAsia="MS Mincho" w:hAnsi="Arial" w:cs="Arial"/>
          <w:sz w:val="22"/>
          <w:szCs w:val="22"/>
        </w:rPr>
        <w:t xml:space="preserve">8. It is not necessary to provide </w:t>
      </w:r>
      <w:r w:rsidRPr="00F30F45">
        <w:rPr>
          <w:rFonts w:ascii="Arial" w:eastAsia="MS Mincho" w:hAnsi="Arial" w:cs="Arial"/>
          <w:color w:val="000000"/>
          <w:sz w:val="22"/>
          <w:szCs w:val="22"/>
        </w:rPr>
        <w:t xml:space="preserve">references at the application stage. </w:t>
      </w:r>
      <w:r w:rsidR="001D7997" w:rsidRPr="00F30F45">
        <w:rPr>
          <w:rFonts w:ascii="Arial" w:eastAsia="MS Mincho" w:hAnsi="Arial" w:cs="Arial"/>
          <w:color w:val="000000"/>
          <w:sz w:val="22"/>
          <w:szCs w:val="22"/>
        </w:rPr>
        <w:t xml:space="preserve">We will request references from shortlisted candidates </w:t>
      </w:r>
      <w:r w:rsidR="000B3F09" w:rsidRPr="00F30F45">
        <w:rPr>
          <w:rFonts w:ascii="Arial" w:eastAsia="MS Mincho" w:hAnsi="Arial" w:cs="Arial"/>
          <w:color w:val="000000"/>
          <w:sz w:val="22"/>
          <w:szCs w:val="22"/>
        </w:rPr>
        <w:t>later</w:t>
      </w:r>
      <w:r w:rsidR="00F30F45" w:rsidRPr="00F30F45">
        <w:rPr>
          <w:rFonts w:ascii="Arial" w:eastAsia="MS Mincho" w:hAnsi="Arial" w:cs="Arial"/>
          <w:color w:val="000000"/>
          <w:sz w:val="22"/>
          <w:szCs w:val="22"/>
        </w:rPr>
        <w:t>.</w:t>
      </w:r>
      <w:r w:rsidR="001D7997" w:rsidRPr="00F30F45">
        <w:rPr>
          <w:rFonts w:ascii="Arial" w:eastAsia="MS Mincho" w:hAnsi="Arial" w:cs="Arial"/>
          <w:color w:val="000000"/>
          <w:sz w:val="22"/>
          <w:szCs w:val="22"/>
        </w:rPr>
        <w:t> </w:t>
      </w:r>
    </w:p>
    <w:p w14:paraId="42F57DFE" w14:textId="049F085C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</w:p>
    <w:p w14:paraId="5EEF6372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</w:p>
    <w:p w14:paraId="20C6F504" w14:textId="670F0F3F" w:rsidR="00C8272F" w:rsidRPr="00C8272F" w:rsidRDefault="00C8272F" w:rsidP="00C24EAC">
      <w:pPr>
        <w:ind w:right="26"/>
        <w:rPr>
          <w:rFonts w:ascii="Arial" w:eastAsia="MS Mincho" w:hAnsi="Arial" w:cs="Arial"/>
          <w:sz w:val="22"/>
          <w:szCs w:val="22"/>
        </w:rPr>
      </w:pPr>
      <w:r w:rsidRPr="00C8272F">
        <w:rPr>
          <w:rFonts w:ascii="Arial" w:eastAsia="MS Mincho" w:hAnsi="Arial" w:cs="Arial"/>
          <w:sz w:val="22"/>
          <w:szCs w:val="22"/>
        </w:rPr>
        <w:t xml:space="preserve">9. If you have questions about the advertised position, please contact </w:t>
      </w:r>
      <w:r w:rsidR="00EC2845">
        <w:rPr>
          <w:rFonts w:ascii="Arial" w:eastAsia="MS Mincho" w:hAnsi="Arial" w:cs="Arial"/>
          <w:sz w:val="22"/>
          <w:szCs w:val="22"/>
        </w:rPr>
        <w:t>susan@</w:t>
      </w:r>
      <w:r w:rsidR="00EC2845" w:rsidRPr="00EC2845">
        <w:rPr>
          <w:rFonts w:ascii="Arial" w:eastAsia="MS Mincho" w:hAnsi="Arial" w:cs="Arial"/>
          <w:sz w:val="22"/>
          <w:szCs w:val="22"/>
        </w:rPr>
        <w:t>ekogglobal.com</w:t>
      </w:r>
      <w:r w:rsidR="00EC2845">
        <w:rPr>
          <w:rFonts w:ascii="Arial" w:eastAsia="MS Mincho" w:hAnsi="Arial" w:cs="Arial"/>
          <w:sz w:val="22"/>
          <w:szCs w:val="22"/>
        </w:rPr>
        <w:t>.</w:t>
      </w:r>
    </w:p>
    <w:p w14:paraId="0BB263D0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1"/>
        </w:rPr>
      </w:pPr>
      <w:r w:rsidRPr="00C8272F">
        <w:rPr>
          <w:rFonts w:ascii="Arial" w:eastAsia="MS Mincho" w:hAnsi="Arial" w:cs="Arial"/>
          <w:b/>
        </w:rPr>
        <w:br w:type="page"/>
      </w:r>
      <w:r w:rsidRPr="00C8272F">
        <w:rPr>
          <w:rFonts w:ascii="Arial" w:eastAsia="MS Mincho" w:hAnsi="Arial" w:cs="Arial"/>
          <w:b/>
          <w:sz w:val="34"/>
        </w:rPr>
        <w:lastRenderedPageBreak/>
        <w:t>Applicant Information Form (Part 1)</w:t>
      </w:r>
    </w:p>
    <w:p w14:paraId="55ABCF5E" w14:textId="77777777" w:rsidR="00C8272F" w:rsidRPr="00C8272F" w:rsidRDefault="00C8272F" w:rsidP="00C24EAC">
      <w:pPr>
        <w:ind w:right="26"/>
        <w:jc w:val="center"/>
        <w:rPr>
          <w:rFonts w:ascii="Arial" w:eastAsia="MS Mincho" w:hAnsi="Arial" w:cs="Arial"/>
          <w:b/>
        </w:rPr>
      </w:pPr>
    </w:p>
    <w:p w14:paraId="3B3F3AD1" w14:textId="77777777" w:rsidR="00C8272F" w:rsidRPr="00C8272F" w:rsidRDefault="00C8272F" w:rsidP="00C24EAC">
      <w:pPr>
        <w:pBdr>
          <w:bottom w:val="single" w:sz="6" w:space="1" w:color="auto"/>
        </w:pBdr>
        <w:ind w:right="26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272F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100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853"/>
      </w:tblGrid>
      <w:tr w:rsidR="00C8272F" w:rsidRPr="00C8272F" w14:paraId="1D113306" w14:textId="77777777" w:rsidTr="00C8272F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C02C76" w14:textId="77777777" w:rsidR="00C8272F" w:rsidRPr="00C8272F" w:rsidRDefault="00C8272F" w:rsidP="00C24EAC">
            <w:pPr>
              <w:spacing w:after="1"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Post applied for:</w:t>
            </w:r>
          </w:p>
        </w:tc>
        <w:tc>
          <w:tcPr>
            <w:tcW w:w="68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7657BF" w14:textId="406F5601" w:rsidR="00C8272F" w:rsidRPr="00C8272F" w:rsidRDefault="00C8272F" w:rsidP="00C24EAC">
            <w:pPr>
              <w:spacing w:after="1" w:line="360" w:lineRule="auto"/>
              <w:ind w:right="26"/>
              <w:rPr>
                <w:rFonts w:ascii="Arial" w:eastAsia="MS Mincho" w:hAnsi="Arial" w:cs="Arial"/>
                <w:b/>
                <w:color w:val="000000"/>
                <w:sz w:val="21"/>
              </w:rPr>
            </w:pPr>
            <w:r w:rsidRPr="00A439DB">
              <w:rPr>
                <w:rFonts w:ascii="Arial" w:eastAsia="MS Mincho" w:hAnsi="Arial" w:cs="Arial"/>
                <w:b/>
                <w:color w:val="000000"/>
                <w:szCs w:val="32"/>
              </w:rPr>
              <w:t>Project Manager (Kenya)</w:t>
            </w:r>
            <w:r w:rsidRPr="00C8272F">
              <w:rPr>
                <w:rFonts w:ascii="Arial" w:eastAsia="MS Mincho" w:hAnsi="Arial" w:cs="Arial"/>
                <w:b/>
                <w:color w:val="000000"/>
                <w:szCs w:val="32"/>
              </w:rPr>
              <w:t>, Reconciliation Initiatives</w:t>
            </w:r>
          </w:p>
        </w:tc>
      </w:tr>
      <w:tr w:rsidR="00C8272F" w:rsidRPr="00C8272F" w14:paraId="797B8D1C" w14:textId="77777777" w:rsidTr="00C8272F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DF31BD" w14:textId="77777777" w:rsidR="00C8272F" w:rsidRPr="00C8272F" w:rsidRDefault="00C8272F" w:rsidP="00C24EAC">
            <w:pPr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 xml:space="preserve">Please tell us how or where you heard about this vacancy: </w:t>
            </w:r>
          </w:p>
          <w:p w14:paraId="08840138" w14:textId="77777777" w:rsidR="00C8272F" w:rsidRPr="00C8272F" w:rsidRDefault="00C8272F" w:rsidP="00C24EAC">
            <w:pPr>
              <w:ind w:right="26"/>
              <w:rPr>
                <w:rFonts w:ascii="Arial" w:eastAsia="MS Mincho" w:hAnsi="Arial" w:cs="Arial"/>
                <w:sz w:val="21"/>
              </w:rPr>
            </w:pPr>
          </w:p>
        </w:tc>
        <w:tc>
          <w:tcPr>
            <w:tcW w:w="68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2F87DA" w14:textId="77777777" w:rsidR="00C8272F" w:rsidRPr="00C8272F" w:rsidRDefault="00C8272F" w:rsidP="00C24EAC">
            <w:pPr>
              <w:spacing w:after="1"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</w:tr>
    </w:tbl>
    <w:p w14:paraId="13E15FFD" w14:textId="77777777" w:rsidR="00C8272F" w:rsidRPr="00C8272F" w:rsidRDefault="00C8272F" w:rsidP="00C24EAC">
      <w:pPr>
        <w:pBdr>
          <w:top w:val="single" w:sz="6" w:space="1" w:color="auto"/>
        </w:pBdr>
        <w:ind w:right="26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8272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82C2747" w14:textId="77777777" w:rsidR="00C8272F" w:rsidRPr="00C8272F" w:rsidRDefault="00C8272F" w:rsidP="00C24EAC">
      <w:pPr>
        <w:ind w:right="26"/>
        <w:jc w:val="center"/>
        <w:rPr>
          <w:rFonts w:ascii="Arial" w:eastAsia="MS Mincho" w:hAnsi="Arial" w:cs="Arial"/>
        </w:rPr>
      </w:pPr>
    </w:p>
    <w:p w14:paraId="60EBBBBD" w14:textId="77777777" w:rsidR="00C8272F" w:rsidRPr="00C8272F" w:rsidRDefault="00C8272F" w:rsidP="00C24EAC">
      <w:pPr>
        <w:spacing w:after="1" w:line="360" w:lineRule="auto"/>
        <w:ind w:right="26"/>
        <w:rPr>
          <w:rFonts w:ascii="Arial" w:eastAsia="MS Mincho" w:hAnsi="Arial" w:cs="Arial"/>
          <w:b/>
          <w:sz w:val="21"/>
        </w:rPr>
      </w:pPr>
    </w:p>
    <w:p w14:paraId="4E8E1F8B" w14:textId="77777777" w:rsidR="00C8272F" w:rsidRPr="00C8272F" w:rsidRDefault="00C8272F" w:rsidP="00C24EAC">
      <w:pPr>
        <w:ind w:right="26"/>
        <w:rPr>
          <w:rFonts w:ascii="Arial" w:eastAsia="MS Mincho" w:hAnsi="Arial" w:cs="Arial"/>
          <w:b/>
          <w:sz w:val="34"/>
        </w:rPr>
      </w:pPr>
      <w:r w:rsidRPr="00C8272F">
        <w:rPr>
          <w:rFonts w:ascii="Arial" w:eastAsia="MS Mincho" w:hAnsi="Arial" w:cs="Arial"/>
          <w:b/>
          <w:sz w:val="34"/>
        </w:rPr>
        <w:t>1)</w:t>
      </w:r>
      <w:r w:rsidRPr="00C8272F">
        <w:rPr>
          <w:rFonts w:ascii="Arial" w:eastAsia="MS Mincho" w:hAnsi="Arial" w:cs="Arial"/>
          <w:b/>
          <w:sz w:val="34"/>
        </w:rPr>
        <w:tab/>
        <w:t>Personal Details</w:t>
      </w:r>
    </w:p>
    <w:tbl>
      <w:tblPr>
        <w:tblpPr w:leftFromText="180" w:rightFromText="180" w:vertAnchor="text" w:horzAnchor="margin" w:tblpXSpec="center" w:tblpY="257"/>
        <w:tblW w:w="101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1459"/>
        <w:gridCol w:w="4033"/>
        <w:gridCol w:w="16"/>
        <w:gridCol w:w="1170"/>
        <w:gridCol w:w="3487"/>
      </w:tblGrid>
      <w:tr w:rsidR="00C8272F" w:rsidRPr="00C8272F" w14:paraId="433524FA" w14:textId="77777777" w:rsidTr="00C8272F">
        <w:trPr>
          <w:trHeight w:val="397"/>
        </w:trPr>
        <w:tc>
          <w:tcPr>
            <w:tcW w:w="1459" w:type="dxa"/>
          </w:tcPr>
          <w:p w14:paraId="2662B2B1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Surname</w:t>
            </w:r>
          </w:p>
        </w:tc>
        <w:tc>
          <w:tcPr>
            <w:tcW w:w="4033" w:type="dxa"/>
          </w:tcPr>
          <w:p w14:paraId="336E06B2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  <w:tc>
          <w:tcPr>
            <w:tcW w:w="1186" w:type="dxa"/>
            <w:gridSpan w:val="2"/>
          </w:tcPr>
          <w:p w14:paraId="1F039EB4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Title</w:t>
            </w:r>
          </w:p>
        </w:tc>
        <w:tc>
          <w:tcPr>
            <w:tcW w:w="3487" w:type="dxa"/>
          </w:tcPr>
          <w:p w14:paraId="68EC102B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</w:rPr>
            </w:pPr>
          </w:p>
        </w:tc>
      </w:tr>
      <w:tr w:rsidR="00C8272F" w:rsidRPr="00C8272F" w14:paraId="70C8BEA7" w14:textId="77777777" w:rsidTr="00C8272F">
        <w:trPr>
          <w:trHeight w:val="397"/>
        </w:trPr>
        <w:tc>
          <w:tcPr>
            <w:tcW w:w="1459" w:type="dxa"/>
          </w:tcPr>
          <w:p w14:paraId="68D85F1D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Forename(s)</w:t>
            </w:r>
          </w:p>
        </w:tc>
        <w:tc>
          <w:tcPr>
            <w:tcW w:w="8706" w:type="dxa"/>
            <w:gridSpan w:val="4"/>
          </w:tcPr>
          <w:p w14:paraId="4FC5C2A3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</w:tr>
      <w:tr w:rsidR="00C8272F" w:rsidRPr="00C8272F" w14:paraId="7B187519" w14:textId="77777777" w:rsidTr="00C8272F">
        <w:trPr>
          <w:trHeight w:val="397"/>
        </w:trPr>
        <w:tc>
          <w:tcPr>
            <w:tcW w:w="1459" w:type="dxa"/>
          </w:tcPr>
          <w:p w14:paraId="60470BE5" w14:textId="77777777" w:rsidR="00C8272F" w:rsidRPr="00C8272F" w:rsidRDefault="00C8272F" w:rsidP="00C24EAC">
            <w:pPr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Name used</w:t>
            </w:r>
          </w:p>
          <w:p w14:paraId="20A03A84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0"/>
                <w:szCs w:val="22"/>
              </w:rPr>
              <w:t>(if different)</w:t>
            </w:r>
          </w:p>
        </w:tc>
        <w:tc>
          <w:tcPr>
            <w:tcW w:w="8706" w:type="dxa"/>
            <w:gridSpan w:val="4"/>
          </w:tcPr>
          <w:p w14:paraId="3DF1AA20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</w:tr>
      <w:tr w:rsidR="00C8272F" w:rsidRPr="00C8272F" w14:paraId="01D23DE8" w14:textId="77777777" w:rsidTr="00C8272F">
        <w:tc>
          <w:tcPr>
            <w:tcW w:w="1459" w:type="dxa"/>
            <w:vMerge w:val="restart"/>
          </w:tcPr>
          <w:p w14:paraId="74513A5D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Address</w:t>
            </w:r>
          </w:p>
        </w:tc>
        <w:tc>
          <w:tcPr>
            <w:tcW w:w="8706" w:type="dxa"/>
            <w:gridSpan w:val="4"/>
          </w:tcPr>
          <w:p w14:paraId="6B38EC68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b/>
                <w:sz w:val="21"/>
              </w:rPr>
            </w:pPr>
          </w:p>
        </w:tc>
      </w:tr>
      <w:tr w:rsidR="00C8272F" w:rsidRPr="00C8272F" w14:paraId="0C6C4027" w14:textId="77777777" w:rsidTr="00C8272F">
        <w:tc>
          <w:tcPr>
            <w:tcW w:w="1459" w:type="dxa"/>
            <w:vMerge/>
          </w:tcPr>
          <w:p w14:paraId="799DA4F3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  <w:tc>
          <w:tcPr>
            <w:tcW w:w="8706" w:type="dxa"/>
            <w:gridSpan w:val="4"/>
          </w:tcPr>
          <w:p w14:paraId="2FCDFCE9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b/>
                <w:sz w:val="21"/>
              </w:rPr>
            </w:pPr>
          </w:p>
        </w:tc>
      </w:tr>
      <w:tr w:rsidR="00C8272F" w:rsidRPr="00C8272F" w14:paraId="71F08E32" w14:textId="77777777" w:rsidTr="00C8272F">
        <w:tc>
          <w:tcPr>
            <w:tcW w:w="1459" w:type="dxa"/>
            <w:vMerge/>
          </w:tcPr>
          <w:p w14:paraId="2FE5D2EA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  <w:tc>
          <w:tcPr>
            <w:tcW w:w="4049" w:type="dxa"/>
            <w:gridSpan w:val="2"/>
          </w:tcPr>
          <w:p w14:paraId="1ED91E12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  <w:tc>
          <w:tcPr>
            <w:tcW w:w="1170" w:type="dxa"/>
          </w:tcPr>
          <w:p w14:paraId="0A6361D3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F30F45">
              <w:rPr>
                <w:rFonts w:ascii="Arial" w:eastAsia="MS Mincho" w:hAnsi="Arial" w:cs="Arial"/>
                <w:sz w:val="21"/>
              </w:rPr>
              <w:t>Postcode</w:t>
            </w:r>
          </w:p>
        </w:tc>
        <w:tc>
          <w:tcPr>
            <w:tcW w:w="3487" w:type="dxa"/>
          </w:tcPr>
          <w:p w14:paraId="21AC817E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</w:rPr>
            </w:pPr>
          </w:p>
        </w:tc>
      </w:tr>
      <w:tr w:rsidR="00C8272F" w:rsidRPr="00C8272F" w14:paraId="6215325A" w14:textId="77777777" w:rsidTr="00C8272F">
        <w:tc>
          <w:tcPr>
            <w:tcW w:w="1459" w:type="dxa"/>
          </w:tcPr>
          <w:p w14:paraId="348C02AF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Mobile</w:t>
            </w:r>
          </w:p>
        </w:tc>
        <w:tc>
          <w:tcPr>
            <w:tcW w:w="8706" w:type="dxa"/>
            <w:gridSpan w:val="4"/>
          </w:tcPr>
          <w:p w14:paraId="7A4FCA6A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</w:tr>
      <w:tr w:rsidR="00C8272F" w:rsidRPr="00C8272F" w14:paraId="3CCBD542" w14:textId="77777777" w:rsidTr="00C8272F">
        <w:tc>
          <w:tcPr>
            <w:tcW w:w="1459" w:type="dxa"/>
          </w:tcPr>
          <w:p w14:paraId="62398B9F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Landline</w:t>
            </w:r>
          </w:p>
        </w:tc>
        <w:tc>
          <w:tcPr>
            <w:tcW w:w="8706" w:type="dxa"/>
            <w:gridSpan w:val="4"/>
          </w:tcPr>
          <w:p w14:paraId="54AE464D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</w:tr>
      <w:tr w:rsidR="00C8272F" w:rsidRPr="00C8272F" w14:paraId="08393E12" w14:textId="77777777" w:rsidTr="00C8272F">
        <w:tc>
          <w:tcPr>
            <w:tcW w:w="1459" w:type="dxa"/>
          </w:tcPr>
          <w:p w14:paraId="72C12448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Email</w:t>
            </w:r>
          </w:p>
        </w:tc>
        <w:tc>
          <w:tcPr>
            <w:tcW w:w="8706" w:type="dxa"/>
            <w:gridSpan w:val="4"/>
          </w:tcPr>
          <w:p w14:paraId="7699E027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</w:tr>
    </w:tbl>
    <w:p w14:paraId="3D5D0830" w14:textId="77777777" w:rsidR="00C8272F" w:rsidRPr="00C8272F" w:rsidRDefault="00C8272F" w:rsidP="00C24EAC">
      <w:pPr>
        <w:spacing w:line="360" w:lineRule="auto"/>
        <w:ind w:right="26"/>
        <w:rPr>
          <w:rFonts w:ascii="Arial" w:eastAsia="MS Mincho" w:hAnsi="Arial" w:cs="Arial"/>
          <w:b/>
          <w:sz w:val="21"/>
        </w:rPr>
      </w:pPr>
    </w:p>
    <w:p w14:paraId="67838B46" w14:textId="77777777" w:rsidR="00C8272F" w:rsidRPr="00C8272F" w:rsidRDefault="00C8272F" w:rsidP="00C24EAC">
      <w:pPr>
        <w:spacing w:line="360" w:lineRule="auto"/>
        <w:ind w:right="26"/>
        <w:rPr>
          <w:rFonts w:ascii="Arial" w:eastAsia="MS Mincho" w:hAnsi="Arial" w:cs="Arial"/>
          <w:b/>
          <w:sz w:val="21"/>
        </w:rPr>
      </w:pPr>
    </w:p>
    <w:p w14:paraId="3C82ECBF" w14:textId="77777777" w:rsidR="00C8272F" w:rsidRPr="00C8272F" w:rsidRDefault="00C8272F" w:rsidP="00C24EAC">
      <w:pPr>
        <w:spacing w:line="360" w:lineRule="auto"/>
        <w:ind w:right="26"/>
        <w:rPr>
          <w:rFonts w:ascii="Arial" w:eastAsia="MS Mincho" w:hAnsi="Arial" w:cs="Arial"/>
          <w:sz w:val="34"/>
        </w:rPr>
      </w:pPr>
      <w:r w:rsidRPr="00C8272F">
        <w:rPr>
          <w:rFonts w:ascii="Arial" w:eastAsia="MS Mincho" w:hAnsi="Arial" w:cs="Arial"/>
          <w:b/>
          <w:sz w:val="34"/>
        </w:rPr>
        <w:t>2)</w:t>
      </w:r>
      <w:r w:rsidRPr="00C8272F">
        <w:rPr>
          <w:rFonts w:ascii="Arial" w:eastAsia="MS Mincho" w:hAnsi="Arial" w:cs="Arial"/>
          <w:b/>
          <w:sz w:val="34"/>
        </w:rPr>
        <w:tab/>
        <w:t>Declaration</w:t>
      </w:r>
    </w:p>
    <w:p w14:paraId="05C13FF2" w14:textId="77777777" w:rsidR="00C8272F" w:rsidRPr="00C8272F" w:rsidRDefault="00C8272F" w:rsidP="00C24EAC">
      <w:pPr>
        <w:ind w:right="26"/>
        <w:rPr>
          <w:rFonts w:ascii="Arial" w:eastAsia="MS Mincho" w:hAnsi="Arial" w:cs="Arial"/>
          <w:sz w:val="21"/>
        </w:rPr>
      </w:pPr>
      <w:r w:rsidRPr="00C8272F">
        <w:rPr>
          <w:rFonts w:ascii="Arial" w:eastAsia="MS Mincho" w:hAnsi="Arial" w:cs="Arial"/>
          <w:sz w:val="21"/>
        </w:rPr>
        <w:t>By my signature on this application, I hereby certify that the information that I have given to you on this form is correct to the best of my knowledge. I agree that the information on this form may be used for registered purposes and storage under the Data Protection Act 1998.</w:t>
      </w:r>
      <w:r w:rsidRPr="00C8272F">
        <w:rPr>
          <w:rFonts w:ascii="Arial" w:eastAsia="MS Mincho" w:hAnsi="Arial" w:cs="Arial"/>
          <w:sz w:val="21"/>
        </w:rPr>
        <w:br/>
      </w:r>
    </w:p>
    <w:tbl>
      <w:tblPr>
        <w:tblW w:w="100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4654"/>
        <w:gridCol w:w="1250"/>
        <w:gridCol w:w="3035"/>
      </w:tblGrid>
      <w:tr w:rsidR="00C8272F" w:rsidRPr="00C8272F" w14:paraId="44F01B0A" w14:textId="77777777" w:rsidTr="00956CE4">
        <w:trPr>
          <w:trHeight w:val="524"/>
        </w:trPr>
        <w:tc>
          <w:tcPr>
            <w:tcW w:w="11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BED13F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Signature</w:t>
            </w:r>
          </w:p>
        </w:tc>
        <w:tc>
          <w:tcPr>
            <w:tcW w:w="4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6E4FC6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  <w:p w14:paraId="52F762BA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  <w:tc>
          <w:tcPr>
            <w:tcW w:w="1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9366E3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  <w:r w:rsidRPr="00C8272F">
              <w:rPr>
                <w:rFonts w:ascii="Arial" w:eastAsia="MS Mincho" w:hAnsi="Arial" w:cs="Arial"/>
                <w:sz w:val="21"/>
              </w:rPr>
              <w:t>Date</w:t>
            </w:r>
          </w:p>
        </w:tc>
        <w:tc>
          <w:tcPr>
            <w:tcW w:w="30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DF1330" w14:textId="77777777" w:rsidR="00C8272F" w:rsidRPr="00C8272F" w:rsidRDefault="00C8272F" w:rsidP="00C24EAC">
            <w:pPr>
              <w:spacing w:line="360" w:lineRule="auto"/>
              <w:ind w:right="26"/>
              <w:rPr>
                <w:rFonts w:ascii="Arial" w:eastAsia="MS Mincho" w:hAnsi="Arial" w:cs="Arial"/>
                <w:sz w:val="21"/>
              </w:rPr>
            </w:pPr>
          </w:p>
        </w:tc>
      </w:tr>
    </w:tbl>
    <w:p w14:paraId="4A4A1930" w14:textId="77777777" w:rsidR="00C8272F" w:rsidRPr="00C8272F" w:rsidRDefault="00C8272F" w:rsidP="00C24EAC">
      <w:pPr>
        <w:spacing w:line="360" w:lineRule="auto"/>
        <w:ind w:right="26"/>
        <w:rPr>
          <w:rFonts w:ascii="Arial" w:eastAsia="MS Mincho" w:hAnsi="Arial" w:cs="Arial"/>
          <w:b/>
          <w:sz w:val="34"/>
        </w:rPr>
      </w:pPr>
    </w:p>
    <w:p w14:paraId="7A22610F" w14:textId="2CD796D8" w:rsidR="00DB731D" w:rsidRPr="00A439DB" w:rsidRDefault="00DB731D" w:rsidP="00C24EAC">
      <w:pPr>
        <w:ind w:right="26"/>
        <w:rPr>
          <w:rFonts w:ascii="Arial" w:hAnsi="Arial" w:cs="Arial"/>
        </w:rPr>
      </w:pPr>
    </w:p>
    <w:sectPr w:rsidR="00DB731D" w:rsidRPr="00A439DB" w:rsidSect="002C0ADF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9DC67" w14:textId="77777777" w:rsidR="00910277" w:rsidRDefault="00910277" w:rsidP="008C0797">
      <w:r>
        <w:separator/>
      </w:r>
    </w:p>
  </w:endnote>
  <w:endnote w:type="continuationSeparator" w:id="0">
    <w:p w14:paraId="6EBF3908" w14:textId="77777777" w:rsidR="00910277" w:rsidRDefault="00910277" w:rsidP="008C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8874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70B57" w14:textId="2A1B0829" w:rsidR="002C0ADF" w:rsidRDefault="002C0A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615D5" w14:textId="77777777" w:rsidR="002C0ADF" w:rsidRDefault="002C0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7D384" w14:textId="77777777" w:rsidR="00910277" w:rsidRDefault="00910277" w:rsidP="008C0797">
      <w:r>
        <w:separator/>
      </w:r>
    </w:p>
  </w:footnote>
  <w:footnote w:type="continuationSeparator" w:id="0">
    <w:p w14:paraId="2B5D3C2A" w14:textId="77777777" w:rsidR="00910277" w:rsidRDefault="00910277" w:rsidP="008C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8F3A" w14:textId="29F9CED9" w:rsidR="006D3D61" w:rsidRDefault="006D3D61">
    <w:pPr>
      <w:pStyle w:val="Header"/>
    </w:pPr>
    <w:r>
      <w:rPr>
        <w:noProof/>
      </w:rPr>
      <w:drawing>
        <wp:inline distT="0" distB="0" distL="0" distR="0" wp14:anchorId="34B6EA0C" wp14:editId="2E1A4326">
          <wp:extent cx="1581401" cy="70485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-logo-white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703" cy="71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1192B" w14:textId="46AF8B9E" w:rsidR="00A9779C" w:rsidRDefault="00A9779C">
    <w:pPr>
      <w:pStyle w:val="Header"/>
    </w:pPr>
  </w:p>
  <w:p w14:paraId="578C161F" w14:textId="77777777" w:rsidR="00A9779C" w:rsidRDefault="00A97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76443" w14:textId="444E8922" w:rsidR="002C0ADF" w:rsidRDefault="008B036C">
    <w:pPr>
      <w:pStyle w:val="Header"/>
    </w:pPr>
    <w:r>
      <w:rPr>
        <w:noProof/>
      </w:rPr>
      <w:drawing>
        <wp:inline distT="0" distB="0" distL="0" distR="0" wp14:anchorId="49AB40FA" wp14:editId="49E8917C">
          <wp:extent cx="1581401" cy="704850"/>
          <wp:effectExtent l="0" t="0" r="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-logo-white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703" cy="71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EFA8BC" w14:textId="4DD4A06C" w:rsidR="008B036C" w:rsidRDefault="008B036C">
    <w:pPr>
      <w:pStyle w:val="Header"/>
    </w:pPr>
  </w:p>
  <w:p w14:paraId="711B368F" w14:textId="77777777" w:rsidR="008B036C" w:rsidRDefault="008B0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98F"/>
    <w:multiLevelType w:val="hybridMultilevel"/>
    <w:tmpl w:val="1C78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224"/>
    <w:multiLevelType w:val="hybridMultilevel"/>
    <w:tmpl w:val="2850E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C7B"/>
    <w:multiLevelType w:val="hybridMultilevel"/>
    <w:tmpl w:val="7A02FE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596A"/>
    <w:multiLevelType w:val="hybridMultilevel"/>
    <w:tmpl w:val="F0301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194E"/>
    <w:multiLevelType w:val="hybridMultilevel"/>
    <w:tmpl w:val="B596D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0287"/>
    <w:multiLevelType w:val="hybridMultilevel"/>
    <w:tmpl w:val="56C66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2060"/>
    <w:multiLevelType w:val="hybridMultilevel"/>
    <w:tmpl w:val="8CCC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5942"/>
    <w:multiLevelType w:val="hybridMultilevel"/>
    <w:tmpl w:val="7A02FE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1B11"/>
    <w:multiLevelType w:val="hybridMultilevel"/>
    <w:tmpl w:val="B9301762"/>
    <w:lvl w:ilvl="0" w:tplc="AEA0CE4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449D"/>
    <w:multiLevelType w:val="hybridMultilevel"/>
    <w:tmpl w:val="F940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90C24"/>
    <w:multiLevelType w:val="hybridMultilevel"/>
    <w:tmpl w:val="1C78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B43C2"/>
    <w:multiLevelType w:val="hybridMultilevel"/>
    <w:tmpl w:val="7A02FE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1225D"/>
    <w:multiLevelType w:val="hybridMultilevel"/>
    <w:tmpl w:val="29447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88"/>
    <w:multiLevelType w:val="hybridMultilevel"/>
    <w:tmpl w:val="197AA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B5324"/>
    <w:multiLevelType w:val="hybridMultilevel"/>
    <w:tmpl w:val="C81E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64A6"/>
    <w:multiLevelType w:val="hybridMultilevel"/>
    <w:tmpl w:val="063E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31DF"/>
    <w:multiLevelType w:val="hybridMultilevel"/>
    <w:tmpl w:val="D6922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E6686"/>
    <w:multiLevelType w:val="hybridMultilevel"/>
    <w:tmpl w:val="C2280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46395"/>
    <w:multiLevelType w:val="hybridMultilevel"/>
    <w:tmpl w:val="7B76DBAC"/>
    <w:lvl w:ilvl="0" w:tplc="14D0AC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F5A66"/>
    <w:multiLevelType w:val="hybridMultilevel"/>
    <w:tmpl w:val="4D60C8EE"/>
    <w:lvl w:ilvl="0" w:tplc="FE50DDE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64C23"/>
    <w:multiLevelType w:val="hybridMultilevel"/>
    <w:tmpl w:val="4F9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633B3"/>
    <w:multiLevelType w:val="hybridMultilevel"/>
    <w:tmpl w:val="EB92D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81B7B"/>
    <w:multiLevelType w:val="hybridMultilevel"/>
    <w:tmpl w:val="EB92D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57EDC"/>
    <w:multiLevelType w:val="hybridMultilevel"/>
    <w:tmpl w:val="002E33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2902C8"/>
    <w:multiLevelType w:val="hybridMultilevel"/>
    <w:tmpl w:val="B83A3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9C0991"/>
    <w:multiLevelType w:val="hybridMultilevel"/>
    <w:tmpl w:val="0BFE70DC"/>
    <w:lvl w:ilvl="0" w:tplc="0B1809B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122C46"/>
    <w:multiLevelType w:val="hybridMultilevel"/>
    <w:tmpl w:val="7C8CA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5E4CE6"/>
    <w:multiLevelType w:val="hybridMultilevel"/>
    <w:tmpl w:val="7B76DBAC"/>
    <w:lvl w:ilvl="0" w:tplc="14D0AC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02A5E"/>
    <w:multiLevelType w:val="hybridMultilevel"/>
    <w:tmpl w:val="3356E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5B4EE9"/>
    <w:multiLevelType w:val="hybridMultilevel"/>
    <w:tmpl w:val="FAD69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E2C3A"/>
    <w:multiLevelType w:val="hybridMultilevel"/>
    <w:tmpl w:val="1736C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852C7"/>
    <w:multiLevelType w:val="hybridMultilevel"/>
    <w:tmpl w:val="E5801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C236A"/>
    <w:multiLevelType w:val="multilevel"/>
    <w:tmpl w:val="B7CA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3172525"/>
    <w:multiLevelType w:val="hybridMultilevel"/>
    <w:tmpl w:val="4EB62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DC4571"/>
    <w:multiLevelType w:val="hybridMultilevel"/>
    <w:tmpl w:val="6D0A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C275B"/>
    <w:multiLevelType w:val="hybridMultilevel"/>
    <w:tmpl w:val="F2125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779CA"/>
    <w:multiLevelType w:val="hybridMultilevel"/>
    <w:tmpl w:val="1096BC70"/>
    <w:lvl w:ilvl="0" w:tplc="9260E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62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84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0C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82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6B6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49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41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C0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7929C4"/>
    <w:multiLevelType w:val="hybridMultilevel"/>
    <w:tmpl w:val="658E8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5D6B1E"/>
    <w:multiLevelType w:val="hybridMultilevel"/>
    <w:tmpl w:val="63529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7371D8"/>
    <w:multiLevelType w:val="hybridMultilevel"/>
    <w:tmpl w:val="6EDA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54E53"/>
    <w:multiLevelType w:val="hybridMultilevel"/>
    <w:tmpl w:val="56C66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A1D22"/>
    <w:multiLevelType w:val="hybridMultilevel"/>
    <w:tmpl w:val="B0926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E30B1"/>
    <w:multiLevelType w:val="hybridMultilevel"/>
    <w:tmpl w:val="43EE6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E64911"/>
    <w:multiLevelType w:val="multilevel"/>
    <w:tmpl w:val="B7CA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645131D"/>
    <w:multiLevelType w:val="hybridMultilevel"/>
    <w:tmpl w:val="C286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8177A"/>
    <w:multiLevelType w:val="hybridMultilevel"/>
    <w:tmpl w:val="7A02FE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0355E"/>
    <w:multiLevelType w:val="hybridMultilevel"/>
    <w:tmpl w:val="28F0EF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303202">
    <w:abstractNumId w:val="13"/>
  </w:num>
  <w:num w:numId="2" w16cid:durableId="1305234368">
    <w:abstractNumId w:val="27"/>
  </w:num>
  <w:num w:numId="3" w16cid:durableId="2021816452">
    <w:abstractNumId w:val="18"/>
  </w:num>
  <w:num w:numId="4" w16cid:durableId="2024548588">
    <w:abstractNumId w:val="11"/>
  </w:num>
  <w:num w:numId="5" w16cid:durableId="847869003">
    <w:abstractNumId w:val="0"/>
  </w:num>
  <w:num w:numId="6" w16cid:durableId="1883470432">
    <w:abstractNumId w:val="10"/>
  </w:num>
  <w:num w:numId="7" w16cid:durableId="276109279">
    <w:abstractNumId w:val="46"/>
  </w:num>
  <w:num w:numId="8" w16cid:durableId="843087032">
    <w:abstractNumId w:val="2"/>
  </w:num>
  <w:num w:numId="9" w16cid:durableId="1458790761">
    <w:abstractNumId w:val="9"/>
  </w:num>
  <w:num w:numId="10" w16cid:durableId="1194343353">
    <w:abstractNumId w:val="44"/>
  </w:num>
  <w:num w:numId="11" w16cid:durableId="1539471090">
    <w:abstractNumId w:val="15"/>
  </w:num>
  <w:num w:numId="12" w16cid:durableId="602684215">
    <w:abstractNumId w:val="34"/>
  </w:num>
  <w:num w:numId="13" w16cid:durableId="1256330104">
    <w:abstractNumId w:val="41"/>
  </w:num>
  <w:num w:numId="14" w16cid:durableId="407961695">
    <w:abstractNumId w:val="1"/>
  </w:num>
  <w:num w:numId="15" w16cid:durableId="580024598">
    <w:abstractNumId w:val="4"/>
  </w:num>
  <w:num w:numId="16" w16cid:durableId="2080863853">
    <w:abstractNumId w:val="45"/>
  </w:num>
  <w:num w:numId="17" w16cid:durableId="1695032750">
    <w:abstractNumId w:val="7"/>
  </w:num>
  <w:num w:numId="18" w16cid:durableId="1902398897">
    <w:abstractNumId w:val="31"/>
  </w:num>
  <w:num w:numId="19" w16cid:durableId="17496886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2688673">
    <w:abstractNumId w:val="36"/>
  </w:num>
  <w:num w:numId="21" w16cid:durableId="2010205581">
    <w:abstractNumId w:val="38"/>
  </w:num>
  <w:num w:numId="22" w16cid:durableId="133717340">
    <w:abstractNumId w:val="16"/>
  </w:num>
  <w:num w:numId="23" w16cid:durableId="423307149">
    <w:abstractNumId w:val="22"/>
  </w:num>
  <w:num w:numId="24" w16cid:durableId="881097272">
    <w:abstractNumId w:val="12"/>
  </w:num>
  <w:num w:numId="25" w16cid:durableId="1885019450">
    <w:abstractNumId w:val="21"/>
  </w:num>
  <w:num w:numId="26" w16cid:durableId="142895148">
    <w:abstractNumId w:val="5"/>
  </w:num>
  <w:num w:numId="27" w16cid:durableId="567961211">
    <w:abstractNumId w:val="40"/>
  </w:num>
  <w:num w:numId="28" w16cid:durableId="1067068255">
    <w:abstractNumId w:val="3"/>
  </w:num>
  <w:num w:numId="29" w16cid:durableId="2027369660">
    <w:abstractNumId w:val="35"/>
  </w:num>
  <w:num w:numId="30" w16cid:durableId="2038583643">
    <w:abstractNumId w:val="25"/>
  </w:num>
  <w:num w:numId="31" w16cid:durableId="1709866127">
    <w:abstractNumId w:val="28"/>
  </w:num>
  <w:num w:numId="32" w16cid:durableId="2053142741">
    <w:abstractNumId w:val="26"/>
  </w:num>
  <w:num w:numId="33" w16cid:durableId="519320110">
    <w:abstractNumId w:val="42"/>
  </w:num>
  <w:num w:numId="34" w16cid:durableId="1182814532">
    <w:abstractNumId w:val="24"/>
  </w:num>
  <w:num w:numId="35" w16cid:durableId="1528641265">
    <w:abstractNumId w:val="33"/>
  </w:num>
  <w:num w:numId="36" w16cid:durableId="2131510580">
    <w:abstractNumId w:val="30"/>
  </w:num>
  <w:num w:numId="37" w16cid:durableId="1019963763">
    <w:abstractNumId w:val="37"/>
  </w:num>
  <w:num w:numId="38" w16cid:durableId="627199932">
    <w:abstractNumId w:val="29"/>
  </w:num>
  <w:num w:numId="39" w16cid:durableId="1494178299">
    <w:abstractNumId w:val="23"/>
  </w:num>
  <w:num w:numId="40" w16cid:durableId="1479028130">
    <w:abstractNumId w:val="8"/>
  </w:num>
  <w:num w:numId="41" w16cid:durableId="1357343768">
    <w:abstractNumId w:val="32"/>
  </w:num>
  <w:num w:numId="42" w16cid:durableId="1841458480">
    <w:abstractNumId w:val="43"/>
  </w:num>
  <w:num w:numId="43" w16cid:durableId="986933762">
    <w:abstractNumId w:val="20"/>
  </w:num>
  <w:num w:numId="44" w16cid:durableId="739641668">
    <w:abstractNumId w:val="14"/>
  </w:num>
  <w:num w:numId="45" w16cid:durableId="273557650">
    <w:abstractNumId w:val="19"/>
  </w:num>
  <w:num w:numId="46" w16cid:durableId="409083441">
    <w:abstractNumId w:val="39"/>
  </w:num>
  <w:num w:numId="47" w16cid:durableId="3636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xM7QwsjS1tDS3sDBW0lEKTi0uzszPAykwrAUAMzv/cSwAAAA="/>
  </w:docVars>
  <w:rsids>
    <w:rsidRoot w:val="008C0797"/>
    <w:rsid w:val="0000582C"/>
    <w:rsid w:val="000062B8"/>
    <w:rsid w:val="00007955"/>
    <w:rsid w:val="00013DC8"/>
    <w:rsid w:val="00015B6E"/>
    <w:rsid w:val="00016184"/>
    <w:rsid w:val="000212AA"/>
    <w:rsid w:val="0002384D"/>
    <w:rsid w:val="00023FD6"/>
    <w:rsid w:val="0002608C"/>
    <w:rsid w:val="00030324"/>
    <w:rsid w:val="000401D2"/>
    <w:rsid w:val="000441BD"/>
    <w:rsid w:val="000450B5"/>
    <w:rsid w:val="00052FF6"/>
    <w:rsid w:val="00056F1C"/>
    <w:rsid w:val="00060228"/>
    <w:rsid w:val="0006090A"/>
    <w:rsid w:val="000624F9"/>
    <w:rsid w:val="00062D8D"/>
    <w:rsid w:val="00064E89"/>
    <w:rsid w:val="0006676A"/>
    <w:rsid w:val="00071699"/>
    <w:rsid w:val="0007264E"/>
    <w:rsid w:val="00093276"/>
    <w:rsid w:val="000956E1"/>
    <w:rsid w:val="000A03BC"/>
    <w:rsid w:val="000A2940"/>
    <w:rsid w:val="000A2BE2"/>
    <w:rsid w:val="000B3A51"/>
    <w:rsid w:val="000B3F09"/>
    <w:rsid w:val="000B5079"/>
    <w:rsid w:val="000C4582"/>
    <w:rsid w:val="000C7F81"/>
    <w:rsid w:val="000D2144"/>
    <w:rsid w:val="000D4914"/>
    <w:rsid w:val="000E0275"/>
    <w:rsid w:val="000E681C"/>
    <w:rsid w:val="000F0CBA"/>
    <w:rsid w:val="000F0CBD"/>
    <w:rsid w:val="00103CC7"/>
    <w:rsid w:val="00106508"/>
    <w:rsid w:val="001127C7"/>
    <w:rsid w:val="00113A1F"/>
    <w:rsid w:val="001244C2"/>
    <w:rsid w:val="00126F26"/>
    <w:rsid w:val="001301DF"/>
    <w:rsid w:val="00136297"/>
    <w:rsid w:val="0013732C"/>
    <w:rsid w:val="00143945"/>
    <w:rsid w:val="00147D5E"/>
    <w:rsid w:val="00177ED3"/>
    <w:rsid w:val="00185329"/>
    <w:rsid w:val="001861FB"/>
    <w:rsid w:val="00190711"/>
    <w:rsid w:val="001947B2"/>
    <w:rsid w:val="001975A7"/>
    <w:rsid w:val="001A1E73"/>
    <w:rsid w:val="001A7F25"/>
    <w:rsid w:val="001B4D41"/>
    <w:rsid w:val="001B6D94"/>
    <w:rsid w:val="001B76AA"/>
    <w:rsid w:val="001C6E59"/>
    <w:rsid w:val="001D46B2"/>
    <w:rsid w:val="001D478A"/>
    <w:rsid w:val="001D568A"/>
    <w:rsid w:val="001D7997"/>
    <w:rsid w:val="001E0939"/>
    <w:rsid w:val="001E41A9"/>
    <w:rsid w:val="001E6617"/>
    <w:rsid w:val="001E7F43"/>
    <w:rsid w:val="001F1239"/>
    <w:rsid w:val="00205C1C"/>
    <w:rsid w:val="00206D46"/>
    <w:rsid w:val="00214066"/>
    <w:rsid w:val="0024521D"/>
    <w:rsid w:val="002664C3"/>
    <w:rsid w:val="00272453"/>
    <w:rsid w:val="0027702C"/>
    <w:rsid w:val="002825D6"/>
    <w:rsid w:val="00282F83"/>
    <w:rsid w:val="002847F5"/>
    <w:rsid w:val="00284A42"/>
    <w:rsid w:val="0028590F"/>
    <w:rsid w:val="002863BE"/>
    <w:rsid w:val="00286A93"/>
    <w:rsid w:val="0029661B"/>
    <w:rsid w:val="00296F52"/>
    <w:rsid w:val="002976E2"/>
    <w:rsid w:val="002A0DB2"/>
    <w:rsid w:val="002A5CEF"/>
    <w:rsid w:val="002B2ECB"/>
    <w:rsid w:val="002C0ADF"/>
    <w:rsid w:val="002C0E50"/>
    <w:rsid w:val="002C1E1F"/>
    <w:rsid w:val="002C6147"/>
    <w:rsid w:val="002D1447"/>
    <w:rsid w:val="002D3C6F"/>
    <w:rsid w:val="002D450D"/>
    <w:rsid w:val="002D4928"/>
    <w:rsid w:val="002D5E7E"/>
    <w:rsid w:val="002F1540"/>
    <w:rsid w:val="00301136"/>
    <w:rsid w:val="003020CE"/>
    <w:rsid w:val="00306153"/>
    <w:rsid w:val="00306CD9"/>
    <w:rsid w:val="00311970"/>
    <w:rsid w:val="00311B7E"/>
    <w:rsid w:val="0031268C"/>
    <w:rsid w:val="00314B11"/>
    <w:rsid w:val="00316E4C"/>
    <w:rsid w:val="00317E86"/>
    <w:rsid w:val="003204AC"/>
    <w:rsid w:val="0033396B"/>
    <w:rsid w:val="00333A87"/>
    <w:rsid w:val="00336319"/>
    <w:rsid w:val="0034097F"/>
    <w:rsid w:val="003434DF"/>
    <w:rsid w:val="003437EF"/>
    <w:rsid w:val="003502E0"/>
    <w:rsid w:val="00351930"/>
    <w:rsid w:val="003560E0"/>
    <w:rsid w:val="00356A6A"/>
    <w:rsid w:val="00357A82"/>
    <w:rsid w:val="00357F7C"/>
    <w:rsid w:val="00376318"/>
    <w:rsid w:val="003800D4"/>
    <w:rsid w:val="00382BCF"/>
    <w:rsid w:val="003913D7"/>
    <w:rsid w:val="00391C53"/>
    <w:rsid w:val="00397633"/>
    <w:rsid w:val="003A2B93"/>
    <w:rsid w:val="003A3750"/>
    <w:rsid w:val="003A609B"/>
    <w:rsid w:val="003A6835"/>
    <w:rsid w:val="003A7BFC"/>
    <w:rsid w:val="003B4D35"/>
    <w:rsid w:val="003B5EE0"/>
    <w:rsid w:val="003C7C52"/>
    <w:rsid w:val="003D195A"/>
    <w:rsid w:val="003D2884"/>
    <w:rsid w:val="003E3C53"/>
    <w:rsid w:val="003E406D"/>
    <w:rsid w:val="003E6B93"/>
    <w:rsid w:val="003E7C99"/>
    <w:rsid w:val="003F06A0"/>
    <w:rsid w:val="003F7C57"/>
    <w:rsid w:val="003F7ED1"/>
    <w:rsid w:val="0041407E"/>
    <w:rsid w:val="004317ED"/>
    <w:rsid w:val="0043714F"/>
    <w:rsid w:val="004409E8"/>
    <w:rsid w:val="004433C6"/>
    <w:rsid w:val="00450927"/>
    <w:rsid w:val="00453948"/>
    <w:rsid w:val="0046782D"/>
    <w:rsid w:val="004B0045"/>
    <w:rsid w:val="004B683D"/>
    <w:rsid w:val="004C51AE"/>
    <w:rsid w:val="004C5B5F"/>
    <w:rsid w:val="004E2B9F"/>
    <w:rsid w:val="004E58DE"/>
    <w:rsid w:val="004E63B1"/>
    <w:rsid w:val="004F3CAA"/>
    <w:rsid w:val="0051098E"/>
    <w:rsid w:val="00510E36"/>
    <w:rsid w:val="0051451B"/>
    <w:rsid w:val="005239E2"/>
    <w:rsid w:val="00533336"/>
    <w:rsid w:val="005345A9"/>
    <w:rsid w:val="00535D58"/>
    <w:rsid w:val="0054230C"/>
    <w:rsid w:val="00544FE1"/>
    <w:rsid w:val="00552A98"/>
    <w:rsid w:val="00560FF1"/>
    <w:rsid w:val="00570589"/>
    <w:rsid w:val="005719B3"/>
    <w:rsid w:val="00575882"/>
    <w:rsid w:val="005771A6"/>
    <w:rsid w:val="00577571"/>
    <w:rsid w:val="00580887"/>
    <w:rsid w:val="00581BB6"/>
    <w:rsid w:val="00587B2D"/>
    <w:rsid w:val="00593586"/>
    <w:rsid w:val="005A1BFE"/>
    <w:rsid w:val="005A3054"/>
    <w:rsid w:val="005A68FB"/>
    <w:rsid w:val="005B0D1B"/>
    <w:rsid w:val="005B53AE"/>
    <w:rsid w:val="005B6A0A"/>
    <w:rsid w:val="005C093C"/>
    <w:rsid w:val="005C4437"/>
    <w:rsid w:val="005D6F28"/>
    <w:rsid w:val="005E021A"/>
    <w:rsid w:val="005E4ACE"/>
    <w:rsid w:val="005F39BB"/>
    <w:rsid w:val="005F6D3A"/>
    <w:rsid w:val="005F6D7F"/>
    <w:rsid w:val="00604C31"/>
    <w:rsid w:val="00610513"/>
    <w:rsid w:val="0061197D"/>
    <w:rsid w:val="00612204"/>
    <w:rsid w:val="006222F8"/>
    <w:rsid w:val="0062365F"/>
    <w:rsid w:val="00624967"/>
    <w:rsid w:val="00630D97"/>
    <w:rsid w:val="00632285"/>
    <w:rsid w:val="00634F6A"/>
    <w:rsid w:val="00650A92"/>
    <w:rsid w:val="00654AEC"/>
    <w:rsid w:val="006636AF"/>
    <w:rsid w:val="00663E41"/>
    <w:rsid w:val="006731C1"/>
    <w:rsid w:val="00677215"/>
    <w:rsid w:val="006806AF"/>
    <w:rsid w:val="00687EDB"/>
    <w:rsid w:val="006B7E84"/>
    <w:rsid w:val="006C7DC3"/>
    <w:rsid w:val="006D3D61"/>
    <w:rsid w:val="006D408E"/>
    <w:rsid w:val="006D4463"/>
    <w:rsid w:val="006D6325"/>
    <w:rsid w:val="006E64AC"/>
    <w:rsid w:val="006F2211"/>
    <w:rsid w:val="006F4131"/>
    <w:rsid w:val="00704FD7"/>
    <w:rsid w:val="00712B0C"/>
    <w:rsid w:val="007174D0"/>
    <w:rsid w:val="00721224"/>
    <w:rsid w:val="007258C1"/>
    <w:rsid w:val="00737B59"/>
    <w:rsid w:val="007438D3"/>
    <w:rsid w:val="0075248E"/>
    <w:rsid w:val="007525F2"/>
    <w:rsid w:val="00753652"/>
    <w:rsid w:val="0076784C"/>
    <w:rsid w:val="007715B9"/>
    <w:rsid w:val="0077700B"/>
    <w:rsid w:val="00784C33"/>
    <w:rsid w:val="00785C01"/>
    <w:rsid w:val="00787437"/>
    <w:rsid w:val="00791A30"/>
    <w:rsid w:val="00791A89"/>
    <w:rsid w:val="0079452E"/>
    <w:rsid w:val="00795A19"/>
    <w:rsid w:val="00795D1F"/>
    <w:rsid w:val="007A4548"/>
    <w:rsid w:val="007B1682"/>
    <w:rsid w:val="007B1744"/>
    <w:rsid w:val="007B3F95"/>
    <w:rsid w:val="007B469D"/>
    <w:rsid w:val="007B4A47"/>
    <w:rsid w:val="007B74CB"/>
    <w:rsid w:val="007B7E5D"/>
    <w:rsid w:val="007C42F2"/>
    <w:rsid w:val="007C444F"/>
    <w:rsid w:val="007C7578"/>
    <w:rsid w:val="007D0BAC"/>
    <w:rsid w:val="007D75E4"/>
    <w:rsid w:val="007E0CB3"/>
    <w:rsid w:val="007E3996"/>
    <w:rsid w:val="007F3B81"/>
    <w:rsid w:val="007F58EE"/>
    <w:rsid w:val="007F6001"/>
    <w:rsid w:val="0080055A"/>
    <w:rsid w:val="00801F57"/>
    <w:rsid w:val="0080469B"/>
    <w:rsid w:val="00810478"/>
    <w:rsid w:val="0083136D"/>
    <w:rsid w:val="0084316C"/>
    <w:rsid w:val="0085056D"/>
    <w:rsid w:val="00852794"/>
    <w:rsid w:val="008561FA"/>
    <w:rsid w:val="00861BFC"/>
    <w:rsid w:val="008677C3"/>
    <w:rsid w:val="00871E10"/>
    <w:rsid w:val="008738DD"/>
    <w:rsid w:val="00874D3B"/>
    <w:rsid w:val="008765B5"/>
    <w:rsid w:val="008820FB"/>
    <w:rsid w:val="00883058"/>
    <w:rsid w:val="0088692A"/>
    <w:rsid w:val="00896DE5"/>
    <w:rsid w:val="008A3EE7"/>
    <w:rsid w:val="008A4357"/>
    <w:rsid w:val="008B036C"/>
    <w:rsid w:val="008B5D83"/>
    <w:rsid w:val="008B67FA"/>
    <w:rsid w:val="008B7283"/>
    <w:rsid w:val="008B7429"/>
    <w:rsid w:val="008B7D33"/>
    <w:rsid w:val="008C0797"/>
    <w:rsid w:val="008C2BB3"/>
    <w:rsid w:val="008C74F8"/>
    <w:rsid w:val="008D6A10"/>
    <w:rsid w:val="008F0810"/>
    <w:rsid w:val="008F58FE"/>
    <w:rsid w:val="00903378"/>
    <w:rsid w:val="00910277"/>
    <w:rsid w:val="00911969"/>
    <w:rsid w:val="0091696F"/>
    <w:rsid w:val="0092311B"/>
    <w:rsid w:val="00923EAF"/>
    <w:rsid w:val="00933C45"/>
    <w:rsid w:val="00952076"/>
    <w:rsid w:val="00953AD8"/>
    <w:rsid w:val="00953C6C"/>
    <w:rsid w:val="0095621C"/>
    <w:rsid w:val="00956CE4"/>
    <w:rsid w:val="00970405"/>
    <w:rsid w:val="009758D4"/>
    <w:rsid w:val="00981781"/>
    <w:rsid w:val="00987171"/>
    <w:rsid w:val="00990AFE"/>
    <w:rsid w:val="00996E10"/>
    <w:rsid w:val="009971C0"/>
    <w:rsid w:val="00997BBB"/>
    <w:rsid w:val="009A3CFA"/>
    <w:rsid w:val="009A48E9"/>
    <w:rsid w:val="009B1809"/>
    <w:rsid w:val="009B40C6"/>
    <w:rsid w:val="009B6799"/>
    <w:rsid w:val="009B6A9F"/>
    <w:rsid w:val="009C0691"/>
    <w:rsid w:val="009C0F72"/>
    <w:rsid w:val="009C2B14"/>
    <w:rsid w:val="009C3ACF"/>
    <w:rsid w:val="009D54E8"/>
    <w:rsid w:val="009E10C8"/>
    <w:rsid w:val="009E2F48"/>
    <w:rsid w:val="009F0035"/>
    <w:rsid w:val="009F0E42"/>
    <w:rsid w:val="009F16DB"/>
    <w:rsid w:val="009F673C"/>
    <w:rsid w:val="009F7C5C"/>
    <w:rsid w:val="00A1109B"/>
    <w:rsid w:val="00A12983"/>
    <w:rsid w:val="00A13B27"/>
    <w:rsid w:val="00A1469C"/>
    <w:rsid w:val="00A15E97"/>
    <w:rsid w:val="00A17BA6"/>
    <w:rsid w:val="00A213BF"/>
    <w:rsid w:val="00A21B2E"/>
    <w:rsid w:val="00A235E3"/>
    <w:rsid w:val="00A312F1"/>
    <w:rsid w:val="00A35EEA"/>
    <w:rsid w:val="00A439DB"/>
    <w:rsid w:val="00A43EF9"/>
    <w:rsid w:val="00A447F1"/>
    <w:rsid w:val="00A45F9C"/>
    <w:rsid w:val="00A73A8C"/>
    <w:rsid w:val="00A80523"/>
    <w:rsid w:val="00A824E7"/>
    <w:rsid w:val="00A82DC3"/>
    <w:rsid w:val="00A8488B"/>
    <w:rsid w:val="00A85DCC"/>
    <w:rsid w:val="00A87136"/>
    <w:rsid w:val="00A950D2"/>
    <w:rsid w:val="00A9779C"/>
    <w:rsid w:val="00AB1EED"/>
    <w:rsid w:val="00AB4353"/>
    <w:rsid w:val="00AC17F3"/>
    <w:rsid w:val="00AC31AC"/>
    <w:rsid w:val="00AC53B6"/>
    <w:rsid w:val="00AD0CC8"/>
    <w:rsid w:val="00AD1052"/>
    <w:rsid w:val="00AD458B"/>
    <w:rsid w:val="00AD71CE"/>
    <w:rsid w:val="00AD7DB4"/>
    <w:rsid w:val="00AE4B1B"/>
    <w:rsid w:val="00AE4EBA"/>
    <w:rsid w:val="00AE6109"/>
    <w:rsid w:val="00AF1273"/>
    <w:rsid w:val="00B03846"/>
    <w:rsid w:val="00B04490"/>
    <w:rsid w:val="00B15F6C"/>
    <w:rsid w:val="00B20210"/>
    <w:rsid w:val="00B2245D"/>
    <w:rsid w:val="00B22688"/>
    <w:rsid w:val="00B2756E"/>
    <w:rsid w:val="00B32A28"/>
    <w:rsid w:val="00B33E28"/>
    <w:rsid w:val="00B34439"/>
    <w:rsid w:val="00B34F19"/>
    <w:rsid w:val="00B367EB"/>
    <w:rsid w:val="00B50520"/>
    <w:rsid w:val="00B53067"/>
    <w:rsid w:val="00B57D36"/>
    <w:rsid w:val="00B67A60"/>
    <w:rsid w:val="00B73E85"/>
    <w:rsid w:val="00B74FE9"/>
    <w:rsid w:val="00B76F72"/>
    <w:rsid w:val="00B773BA"/>
    <w:rsid w:val="00B82B32"/>
    <w:rsid w:val="00B85961"/>
    <w:rsid w:val="00BA2E61"/>
    <w:rsid w:val="00BA46CB"/>
    <w:rsid w:val="00BA4ED7"/>
    <w:rsid w:val="00BA6D4D"/>
    <w:rsid w:val="00BB1DD8"/>
    <w:rsid w:val="00BC5B87"/>
    <w:rsid w:val="00BE3124"/>
    <w:rsid w:val="00C01B58"/>
    <w:rsid w:val="00C06857"/>
    <w:rsid w:val="00C165C6"/>
    <w:rsid w:val="00C174C6"/>
    <w:rsid w:val="00C228B7"/>
    <w:rsid w:val="00C22C69"/>
    <w:rsid w:val="00C24731"/>
    <w:rsid w:val="00C24EAC"/>
    <w:rsid w:val="00C32FF8"/>
    <w:rsid w:val="00C36F93"/>
    <w:rsid w:val="00C40CA1"/>
    <w:rsid w:val="00C416EC"/>
    <w:rsid w:val="00C47816"/>
    <w:rsid w:val="00C50D8F"/>
    <w:rsid w:val="00C51030"/>
    <w:rsid w:val="00C532E6"/>
    <w:rsid w:val="00C53A22"/>
    <w:rsid w:val="00C600AA"/>
    <w:rsid w:val="00C705EA"/>
    <w:rsid w:val="00C74128"/>
    <w:rsid w:val="00C7657C"/>
    <w:rsid w:val="00C80266"/>
    <w:rsid w:val="00C80DC4"/>
    <w:rsid w:val="00C8272F"/>
    <w:rsid w:val="00C861EC"/>
    <w:rsid w:val="00CA03AA"/>
    <w:rsid w:val="00CA2265"/>
    <w:rsid w:val="00CA2F42"/>
    <w:rsid w:val="00CA40AC"/>
    <w:rsid w:val="00CA620A"/>
    <w:rsid w:val="00CA6488"/>
    <w:rsid w:val="00CB12E3"/>
    <w:rsid w:val="00CC62D2"/>
    <w:rsid w:val="00CD2FE1"/>
    <w:rsid w:val="00CD5484"/>
    <w:rsid w:val="00CE1736"/>
    <w:rsid w:val="00CE51BD"/>
    <w:rsid w:val="00CF1258"/>
    <w:rsid w:val="00D01409"/>
    <w:rsid w:val="00D01844"/>
    <w:rsid w:val="00D02DB7"/>
    <w:rsid w:val="00D15C97"/>
    <w:rsid w:val="00D20B63"/>
    <w:rsid w:val="00D2125D"/>
    <w:rsid w:val="00D3761C"/>
    <w:rsid w:val="00D37639"/>
    <w:rsid w:val="00D44FF3"/>
    <w:rsid w:val="00D45A37"/>
    <w:rsid w:val="00D558BB"/>
    <w:rsid w:val="00D7532E"/>
    <w:rsid w:val="00D81638"/>
    <w:rsid w:val="00D8270E"/>
    <w:rsid w:val="00D84B6C"/>
    <w:rsid w:val="00D8633B"/>
    <w:rsid w:val="00D8655A"/>
    <w:rsid w:val="00D90356"/>
    <w:rsid w:val="00D9081A"/>
    <w:rsid w:val="00D915F2"/>
    <w:rsid w:val="00DA1C27"/>
    <w:rsid w:val="00DB3592"/>
    <w:rsid w:val="00DB731D"/>
    <w:rsid w:val="00DC1626"/>
    <w:rsid w:val="00DC3D03"/>
    <w:rsid w:val="00DC3F40"/>
    <w:rsid w:val="00DD4BA8"/>
    <w:rsid w:val="00DE1311"/>
    <w:rsid w:val="00DE260A"/>
    <w:rsid w:val="00DE38AF"/>
    <w:rsid w:val="00DE4139"/>
    <w:rsid w:val="00DE63C7"/>
    <w:rsid w:val="00DE6D0F"/>
    <w:rsid w:val="00DE739E"/>
    <w:rsid w:val="00DE7948"/>
    <w:rsid w:val="00DF01C7"/>
    <w:rsid w:val="00DF1F87"/>
    <w:rsid w:val="00DF2E85"/>
    <w:rsid w:val="00DF40C1"/>
    <w:rsid w:val="00DF6A93"/>
    <w:rsid w:val="00DF7E04"/>
    <w:rsid w:val="00E0053B"/>
    <w:rsid w:val="00E01087"/>
    <w:rsid w:val="00E015A5"/>
    <w:rsid w:val="00E01CF6"/>
    <w:rsid w:val="00E0708E"/>
    <w:rsid w:val="00E07768"/>
    <w:rsid w:val="00E10E9F"/>
    <w:rsid w:val="00E1199C"/>
    <w:rsid w:val="00E11C33"/>
    <w:rsid w:val="00E12C1F"/>
    <w:rsid w:val="00E13EFF"/>
    <w:rsid w:val="00E1476F"/>
    <w:rsid w:val="00E2053E"/>
    <w:rsid w:val="00E26FF2"/>
    <w:rsid w:val="00E32AF9"/>
    <w:rsid w:val="00E32F25"/>
    <w:rsid w:val="00E34155"/>
    <w:rsid w:val="00E40D04"/>
    <w:rsid w:val="00E42685"/>
    <w:rsid w:val="00E44939"/>
    <w:rsid w:val="00E50C97"/>
    <w:rsid w:val="00E51A11"/>
    <w:rsid w:val="00E56100"/>
    <w:rsid w:val="00E564AD"/>
    <w:rsid w:val="00E574AA"/>
    <w:rsid w:val="00E6619E"/>
    <w:rsid w:val="00E661BE"/>
    <w:rsid w:val="00E75295"/>
    <w:rsid w:val="00E80B86"/>
    <w:rsid w:val="00E81410"/>
    <w:rsid w:val="00E814C6"/>
    <w:rsid w:val="00E8175C"/>
    <w:rsid w:val="00E83471"/>
    <w:rsid w:val="00E95B1D"/>
    <w:rsid w:val="00EA20E2"/>
    <w:rsid w:val="00EA3776"/>
    <w:rsid w:val="00EA59FB"/>
    <w:rsid w:val="00EA5AFB"/>
    <w:rsid w:val="00EB139F"/>
    <w:rsid w:val="00EB69BA"/>
    <w:rsid w:val="00EC2845"/>
    <w:rsid w:val="00EC72EB"/>
    <w:rsid w:val="00ED1190"/>
    <w:rsid w:val="00ED39F7"/>
    <w:rsid w:val="00ED6BD2"/>
    <w:rsid w:val="00ED6BDD"/>
    <w:rsid w:val="00EF4717"/>
    <w:rsid w:val="00F2079E"/>
    <w:rsid w:val="00F30F45"/>
    <w:rsid w:val="00F541ED"/>
    <w:rsid w:val="00F55881"/>
    <w:rsid w:val="00F574F6"/>
    <w:rsid w:val="00F6731A"/>
    <w:rsid w:val="00F733C9"/>
    <w:rsid w:val="00F74215"/>
    <w:rsid w:val="00F76A78"/>
    <w:rsid w:val="00F806E4"/>
    <w:rsid w:val="00F9389A"/>
    <w:rsid w:val="00F95F64"/>
    <w:rsid w:val="00FA4D1A"/>
    <w:rsid w:val="00FB202E"/>
    <w:rsid w:val="00FC2903"/>
    <w:rsid w:val="00FD012C"/>
    <w:rsid w:val="00FD5C29"/>
    <w:rsid w:val="00FE01CE"/>
    <w:rsid w:val="00FE711B"/>
    <w:rsid w:val="00FF3E62"/>
    <w:rsid w:val="00FF43EC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AF094"/>
  <w15:chartTrackingRefBased/>
  <w15:docId w15:val="{21A6778B-C033-47F6-8049-150CCC0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32E6"/>
    <w:pPr>
      <w:keepNext/>
      <w:spacing w:before="240" w:after="60"/>
      <w:jc w:val="center"/>
      <w:outlineLvl w:val="0"/>
    </w:pPr>
    <w:rPr>
      <w:rFonts w:ascii="Gill Sans Std" w:eastAsia="Times New Roman" w:hAnsi="Gill Sans Std" w:cs="Arial"/>
      <w:bCs/>
      <w:caps/>
      <w:color w:val="A2C547"/>
      <w:spacing w:val="10"/>
      <w:kern w:val="32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797"/>
  </w:style>
  <w:style w:type="paragraph" w:styleId="Footer">
    <w:name w:val="footer"/>
    <w:basedOn w:val="Normal"/>
    <w:link w:val="FooterChar"/>
    <w:uiPriority w:val="99"/>
    <w:unhideWhenUsed/>
    <w:rsid w:val="008C0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797"/>
  </w:style>
  <w:style w:type="paragraph" w:styleId="ListParagraph">
    <w:name w:val="List Paragraph"/>
    <w:basedOn w:val="Normal"/>
    <w:uiPriority w:val="34"/>
    <w:qFormat/>
    <w:rsid w:val="00777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F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532E6"/>
    <w:rPr>
      <w:rFonts w:ascii="Gill Sans Std" w:eastAsia="Times New Roman" w:hAnsi="Gill Sans Std" w:cs="Arial"/>
      <w:bCs/>
      <w:caps/>
      <w:color w:val="A2C547"/>
      <w:spacing w:val="10"/>
      <w:kern w:val="32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C532E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728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6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404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08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013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cc763-eaf0-44a4-b055-3a5013df3937" xsi:nil="true"/>
    <lcf76f155ced4ddcb4097134ff3c332f xmlns="832e29f6-74b0-42b9-bc62-c7180e07c5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F7D1233B3D4B830BD74ECB85B67A" ma:contentTypeVersion="13" ma:contentTypeDescription="Create a new document." ma:contentTypeScope="" ma:versionID="036c567d4c447138217f056115e9d16c">
  <xsd:schema xmlns:xsd="http://www.w3.org/2001/XMLSchema" xmlns:xs="http://www.w3.org/2001/XMLSchema" xmlns:p="http://schemas.microsoft.com/office/2006/metadata/properties" xmlns:ns2="832e29f6-74b0-42b9-bc62-c7180e07c5ab" xmlns:ns3="ececc763-eaf0-44a4-b055-3a5013df3937" targetNamespace="http://schemas.microsoft.com/office/2006/metadata/properties" ma:root="true" ma:fieldsID="481c68ff14404158b674e1a0fb3032e1" ns2:_="" ns3:_="">
    <xsd:import namespace="832e29f6-74b0-42b9-bc62-c7180e07c5ab"/>
    <xsd:import namespace="ececc763-eaf0-44a4-b055-3a5013df3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29f6-74b0-42b9-bc62-c7180e07c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162a552-cc19-4b4f-abf5-81aa97e92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c763-eaf0-44a4-b055-3a5013df39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93632d-5281-4c67-b31d-7c55cf640603}" ma:internalName="TaxCatchAll" ma:showField="CatchAllData" ma:web="ececc763-eaf0-44a4-b055-3a5013df3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2887-2C93-40DD-AD1D-BA4579A6E38E}">
  <ds:schemaRefs>
    <ds:schemaRef ds:uri="http://schemas.microsoft.com/office/2006/metadata/properties"/>
    <ds:schemaRef ds:uri="http://schemas.microsoft.com/office/infopath/2007/PartnerControls"/>
    <ds:schemaRef ds:uri="ececc763-eaf0-44a4-b055-3a5013df3937"/>
    <ds:schemaRef ds:uri="832e29f6-74b0-42b9-bc62-c7180e07c5ab"/>
  </ds:schemaRefs>
</ds:datastoreItem>
</file>

<file path=customXml/itemProps2.xml><?xml version="1.0" encoding="utf-8"?>
<ds:datastoreItem xmlns:ds="http://schemas.openxmlformats.org/officeDocument/2006/customXml" ds:itemID="{C2C5B5D1-908A-48ED-BDE3-AD074E1CF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e29f6-74b0-42b9-bc62-c7180e07c5ab"/>
    <ds:schemaRef ds:uri="ececc763-eaf0-44a4-b055-3a5013df3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A3220-1434-4695-A910-2F4DF1678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22FF8-8E4A-4618-AD0A-2A1FA044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McKay</dc:creator>
  <cp:keywords/>
  <dc:description/>
  <cp:lastModifiedBy>Paul Ignasias</cp:lastModifiedBy>
  <cp:revision>6</cp:revision>
  <dcterms:created xsi:type="dcterms:W3CDTF">2025-03-26T11:49:00Z</dcterms:created>
  <dcterms:modified xsi:type="dcterms:W3CDTF">2025-04-16T05:49:00Z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0x0101001C24F7D1233B3D4B830BD74ECB85B67A</vt:lpwstr>
  </property>
  <property fmtid="{D5CDD505-2E9C-101B-9397-08002B2CF9AE}" pid="3" name="MediaServiceImageTags">
    <vt:lpwstr/>
  </property>
</Properties>
</file>